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B6D83" w14:textId="77777777" w:rsidR="00A53508" w:rsidRDefault="00A53508" w:rsidP="00A53508">
      <w:pPr>
        <w:pStyle w:val="Haupttitel"/>
      </w:pPr>
      <w:r w:rsidRPr="00C32AAC">
        <w:t xml:space="preserve">Sesselbahn-Fahrt nach </w:t>
      </w:r>
      <w:proofErr w:type="spellStart"/>
      <w:r w:rsidRPr="00C32AAC">
        <w:t>Darlux</w:t>
      </w:r>
      <w:proofErr w:type="spellEnd"/>
    </w:p>
    <w:p w14:paraId="3115104F" w14:textId="21F0DDE9" w:rsidR="00A53508" w:rsidRPr="00C32AAC" w:rsidRDefault="00A53508" w:rsidP="00A53508">
      <w:r>
        <w:t xml:space="preserve">Wandern auf dem Panoramaweg </w:t>
      </w:r>
      <w:proofErr w:type="spellStart"/>
      <w:r>
        <w:t>Darlux</w:t>
      </w:r>
      <w:proofErr w:type="spellEnd"/>
      <w:r w:rsidR="00732E1A">
        <w:t>, 10 km, 3 Std.</w:t>
      </w:r>
    </w:p>
    <w:p w14:paraId="101F78C0" w14:textId="77777777" w:rsidR="00A53508" w:rsidRDefault="00A53508" w:rsidP="00A53508">
      <w:pPr>
        <w:pStyle w:val="Haupttitel"/>
      </w:pPr>
      <w:r>
        <w:t>Wanderungen ab Bergün</w:t>
      </w:r>
    </w:p>
    <w:p w14:paraId="22680D42" w14:textId="321D3AF9" w:rsidR="00A53508" w:rsidRDefault="00A53508" w:rsidP="00A53508">
      <w:r>
        <w:t xml:space="preserve">Bergün – Latsch – </w:t>
      </w:r>
      <w:proofErr w:type="spellStart"/>
      <w:r>
        <w:t>Stu</w:t>
      </w:r>
      <w:r w:rsidR="00705906">
        <w:t>ls</w:t>
      </w:r>
      <w:proofErr w:type="spellEnd"/>
      <w:r>
        <w:t xml:space="preserve"> – Bergün</w:t>
      </w:r>
      <w:r w:rsidR="00732E1A">
        <w:t>, 9 km, 2 Std. 30 Min.</w:t>
      </w:r>
    </w:p>
    <w:p w14:paraId="0CD1569A" w14:textId="0C4914F9" w:rsidR="00A53508" w:rsidRDefault="00A53508" w:rsidP="00A53508">
      <w:r>
        <w:t>Bergün – Preda</w:t>
      </w:r>
      <w:r w:rsidR="00732E1A">
        <w:t>, 6 km, 2 Std. 30 Min.</w:t>
      </w:r>
    </w:p>
    <w:p w14:paraId="55F3F935" w14:textId="5DAB5B68" w:rsidR="00A53508" w:rsidRDefault="00A53508" w:rsidP="00A53508">
      <w:r>
        <w:t>Bergün – Filisur</w:t>
      </w:r>
      <w:r w:rsidR="00732E1A">
        <w:t>, 9 km, 3 Std. 15 Min.</w:t>
      </w:r>
    </w:p>
    <w:p w14:paraId="506BCCDE" w14:textId="581932C5" w:rsidR="006609A8" w:rsidRDefault="00A53508" w:rsidP="00A53508">
      <w:pPr>
        <w:pStyle w:val="Haupttitel"/>
      </w:pPr>
      <w:r>
        <w:t xml:space="preserve">Badeplausch in der </w:t>
      </w:r>
      <w:proofErr w:type="spellStart"/>
      <w:r>
        <w:t>Bergbadi</w:t>
      </w:r>
      <w:proofErr w:type="spellEnd"/>
      <w:r>
        <w:t xml:space="preserve"> Bergün</w:t>
      </w:r>
    </w:p>
    <w:p w14:paraId="59BD8C67" w14:textId="6D0234C0" w:rsidR="0077602D" w:rsidRPr="0077602D" w:rsidRDefault="0077602D" w:rsidP="0077602D">
      <w:r>
        <w:t xml:space="preserve">Geniessen Sie das Freibad mit herrlichem Blick auf die </w:t>
      </w:r>
      <w:proofErr w:type="spellStart"/>
      <w:r>
        <w:t>Bergüner</w:t>
      </w:r>
      <w:proofErr w:type="spellEnd"/>
      <w:r>
        <w:t xml:space="preserve"> Bergwelt.</w:t>
      </w:r>
    </w:p>
    <w:sectPr w:rsidR="0077602D" w:rsidRPr="0077602D" w:rsidSect="00AA76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701" w:right="170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6F68F" w14:textId="77777777" w:rsidR="00201B31" w:rsidRDefault="00201B31" w:rsidP="00EC01C4">
      <w:pPr>
        <w:spacing w:after="0"/>
      </w:pPr>
      <w:r>
        <w:separator/>
      </w:r>
    </w:p>
  </w:endnote>
  <w:endnote w:type="continuationSeparator" w:id="0">
    <w:p w14:paraId="5C32B415" w14:textId="77777777" w:rsidR="00201B31" w:rsidRDefault="00201B31" w:rsidP="00EC01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A3619" w14:textId="77777777" w:rsidR="003D3EC0" w:rsidRDefault="003D3EC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3A683" w14:textId="77777777" w:rsidR="00803C31" w:rsidRDefault="00803C31" w:rsidP="00803C31">
    <w:pPr>
      <w:pStyle w:val="Fuzeile"/>
      <w:tabs>
        <w:tab w:val="clear" w:pos="4536"/>
        <w:tab w:val="clear" w:pos="9072"/>
        <w:tab w:val="right" w:pos="8505"/>
      </w:tabs>
    </w:pPr>
    <w:r>
      <w:t>Kandidatennummer Nachname Vorname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0D1E6" w14:textId="77777777" w:rsidR="003D3EC0" w:rsidRDefault="003D3E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1155B2" w14:textId="77777777" w:rsidR="00201B31" w:rsidRDefault="00201B31" w:rsidP="00EC01C4">
      <w:pPr>
        <w:spacing w:after="0"/>
      </w:pPr>
      <w:r>
        <w:separator/>
      </w:r>
    </w:p>
  </w:footnote>
  <w:footnote w:type="continuationSeparator" w:id="0">
    <w:p w14:paraId="25238A5A" w14:textId="77777777" w:rsidR="00201B31" w:rsidRDefault="00201B31" w:rsidP="00EC01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CD1DF" w14:textId="4B2F22E3" w:rsidR="003D3EC0" w:rsidRDefault="003D3EC0">
    <w:pPr>
      <w:pStyle w:val="Kopfzeile"/>
    </w:pPr>
    <w:r>
      <w:rPr>
        <w:noProof/>
      </w:rPr>
      <w:pict w14:anchorId="4C5A9C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69438" o:spid="_x0000_s2050" type="#_x0000_t136" style="position:absolute;margin-left:0;margin-top:0;width:419.7pt;height:17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ntwur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F89A6" w14:textId="0C735DE3" w:rsidR="00EC01C4" w:rsidRDefault="003D3EC0" w:rsidP="002E40CB">
    <w:pPr>
      <w:pStyle w:val="Kopfzeile"/>
      <w:tabs>
        <w:tab w:val="clear" w:pos="4536"/>
        <w:tab w:val="clear" w:pos="9072"/>
        <w:tab w:val="right" w:pos="8505"/>
      </w:tabs>
    </w:pPr>
    <w:r>
      <w:rPr>
        <w:noProof/>
      </w:rPr>
      <w:pict w14:anchorId="45C407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69439" o:spid="_x0000_s2051" type="#_x0000_t136" style="position:absolute;margin-left:0;margin-top:0;width:419.7pt;height:17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ntwurf"/>
        </v:shape>
      </w:pict>
    </w:r>
    <w:r w:rsidR="00692DA0">
      <w:rPr>
        <w:rFonts w:cstheme="minorHAnsi"/>
        <w:b/>
        <w:bCs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30A91F7" wp14:editId="578E95BC">
          <wp:simplePos x="0" y="0"/>
          <wp:positionH relativeFrom="column">
            <wp:posOffset>4904558</wp:posOffset>
          </wp:positionH>
          <wp:positionV relativeFrom="paragraph">
            <wp:posOffset>-120015</wp:posOffset>
          </wp:positionV>
          <wp:extent cx="537210" cy="529590"/>
          <wp:effectExtent l="0" t="0" r="0" b="381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osette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21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75F82" w14:textId="4895D4B6" w:rsidR="003D3EC0" w:rsidRDefault="003D3EC0">
    <w:pPr>
      <w:pStyle w:val="Kopfzeile"/>
    </w:pPr>
    <w:r>
      <w:rPr>
        <w:noProof/>
      </w:rPr>
      <w:pict w14:anchorId="6B80D5C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69437" o:spid="_x0000_s2049" type="#_x0000_t136" style="position:absolute;margin-left:0;margin-top:0;width:419.7pt;height:17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ntwur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561658"/>
    <w:multiLevelType w:val="multilevel"/>
    <w:tmpl w:val="A3626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8F3D3C"/>
    <w:multiLevelType w:val="hybridMultilevel"/>
    <w:tmpl w:val="CDAE2E0A"/>
    <w:lvl w:ilvl="0" w:tplc="D9FE5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1C4"/>
    <w:rsid w:val="00023E20"/>
    <w:rsid w:val="00093285"/>
    <w:rsid w:val="000A2C26"/>
    <w:rsid w:val="000B2A61"/>
    <w:rsid w:val="000E6B52"/>
    <w:rsid w:val="000F38EE"/>
    <w:rsid w:val="00114029"/>
    <w:rsid w:val="001264A0"/>
    <w:rsid w:val="00154880"/>
    <w:rsid w:val="00157791"/>
    <w:rsid w:val="00166282"/>
    <w:rsid w:val="00173028"/>
    <w:rsid w:val="00182D43"/>
    <w:rsid w:val="001A31D2"/>
    <w:rsid w:val="001B4C76"/>
    <w:rsid w:val="001B7D46"/>
    <w:rsid w:val="001C7F9F"/>
    <w:rsid w:val="001E67E2"/>
    <w:rsid w:val="0020011C"/>
    <w:rsid w:val="00201B31"/>
    <w:rsid w:val="00240933"/>
    <w:rsid w:val="00290A24"/>
    <w:rsid w:val="002A1CA6"/>
    <w:rsid w:val="002A5A11"/>
    <w:rsid w:val="002C57B4"/>
    <w:rsid w:val="002C7CB0"/>
    <w:rsid w:val="002E40CB"/>
    <w:rsid w:val="003748CD"/>
    <w:rsid w:val="003D3EC0"/>
    <w:rsid w:val="003F06F1"/>
    <w:rsid w:val="00431C14"/>
    <w:rsid w:val="0049098A"/>
    <w:rsid w:val="005277C0"/>
    <w:rsid w:val="00537644"/>
    <w:rsid w:val="005459DA"/>
    <w:rsid w:val="005A6B73"/>
    <w:rsid w:val="0061231F"/>
    <w:rsid w:val="006609A8"/>
    <w:rsid w:val="00692DA0"/>
    <w:rsid w:val="006A2AA7"/>
    <w:rsid w:val="006B2858"/>
    <w:rsid w:val="006B292A"/>
    <w:rsid w:val="00700017"/>
    <w:rsid w:val="00705906"/>
    <w:rsid w:val="00732E1A"/>
    <w:rsid w:val="00740D3C"/>
    <w:rsid w:val="007523EF"/>
    <w:rsid w:val="00766A18"/>
    <w:rsid w:val="0077602D"/>
    <w:rsid w:val="007B7011"/>
    <w:rsid w:val="007C5013"/>
    <w:rsid w:val="00803C31"/>
    <w:rsid w:val="008238B3"/>
    <w:rsid w:val="00824AEF"/>
    <w:rsid w:val="00860BAA"/>
    <w:rsid w:val="008A592A"/>
    <w:rsid w:val="008C43EC"/>
    <w:rsid w:val="008F37B2"/>
    <w:rsid w:val="009503EB"/>
    <w:rsid w:val="0099412A"/>
    <w:rsid w:val="009B0D06"/>
    <w:rsid w:val="009B6ADF"/>
    <w:rsid w:val="00A00B3C"/>
    <w:rsid w:val="00A07355"/>
    <w:rsid w:val="00A12176"/>
    <w:rsid w:val="00A53508"/>
    <w:rsid w:val="00A73E64"/>
    <w:rsid w:val="00AA76BF"/>
    <w:rsid w:val="00B369A8"/>
    <w:rsid w:val="00B81B01"/>
    <w:rsid w:val="00B849B1"/>
    <w:rsid w:val="00C45F46"/>
    <w:rsid w:val="00C9377D"/>
    <w:rsid w:val="00CC25C4"/>
    <w:rsid w:val="00CF3AEC"/>
    <w:rsid w:val="00D211A1"/>
    <w:rsid w:val="00DF7433"/>
    <w:rsid w:val="00E20FC7"/>
    <w:rsid w:val="00E47335"/>
    <w:rsid w:val="00E51F6A"/>
    <w:rsid w:val="00EA11AF"/>
    <w:rsid w:val="00EC01C4"/>
    <w:rsid w:val="00EF0441"/>
    <w:rsid w:val="00F024C4"/>
    <w:rsid w:val="00F06C95"/>
    <w:rsid w:val="00F346D2"/>
    <w:rsid w:val="00F424BC"/>
    <w:rsid w:val="00F5170D"/>
    <w:rsid w:val="00F57903"/>
    <w:rsid w:val="00F62148"/>
    <w:rsid w:val="00FB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02430786"/>
  <w15:chartTrackingRefBased/>
  <w15:docId w15:val="{043DBDCB-60AC-4F67-A51A-09A082098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01C4"/>
    <w:pPr>
      <w:spacing w:after="120"/>
    </w:pPr>
    <w:rPr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60BAA"/>
    <w:pPr>
      <w:keepNext/>
      <w:keepLines/>
      <w:spacing w:before="120" w:after="240"/>
      <w:outlineLvl w:val="0"/>
    </w:pPr>
    <w:rPr>
      <w:rFonts w:eastAsiaTheme="majorEastAsia" w:cstheme="majorBidi"/>
      <w:b/>
      <w:color w:val="4472C4" w:themeColor="accent1"/>
      <w:sz w:val="2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F37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02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860BAA"/>
    <w:rPr>
      <w:rFonts w:eastAsiaTheme="majorEastAsia" w:cstheme="majorBidi"/>
      <w:b/>
      <w:color w:val="4472C4" w:themeColor="accent1"/>
      <w:sz w:val="26"/>
      <w:szCs w:val="32"/>
      <w:lang w:val="de-CH"/>
    </w:rPr>
  </w:style>
  <w:style w:type="paragraph" w:styleId="Listenabsatz">
    <w:name w:val="List Paragraph"/>
    <w:basedOn w:val="Standard"/>
    <w:uiPriority w:val="34"/>
    <w:qFormat/>
    <w:rsid w:val="00EC01C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C01C4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EC01C4"/>
    <w:rPr>
      <w:sz w:val="18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EC01C4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C01C4"/>
    <w:rPr>
      <w:sz w:val="18"/>
      <w:lang w:val="de-CH"/>
    </w:rPr>
  </w:style>
  <w:style w:type="paragraph" w:customStyle="1" w:styleId="paragraph">
    <w:name w:val="paragraph"/>
    <w:basedOn w:val="Standard"/>
    <w:rsid w:val="00C45F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normaltextrun">
    <w:name w:val="normaltextrun"/>
    <w:basedOn w:val="Absatz-Standardschriftart"/>
    <w:rsid w:val="00C45F46"/>
  </w:style>
  <w:style w:type="character" w:customStyle="1" w:styleId="eop">
    <w:name w:val="eop"/>
    <w:basedOn w:val="Absatz-Standardschriftart"/>
    <w:rsid w:val="00C45F46"/>
  </w:style>
  <w:style w:type="character" w:styleId="Hyperlink">
    <w:name w:val="Hyperlink"/>
    <w:basedOn w:val="Absatz-Standardschriftart"/>
    <w:uiPriority w:val="99"/>
    <w:unhideWhenUsed/>
    <w:rsid w:val="0061231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1231F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7B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e-CH"/>
    </w:rPr>
  </w:style>
  <w:style w:type="paragraph" w:customStyle="1" w:styleId="Haupttitel">
    <w:name w:val="Haupttitel"/>
    <w:next w:val="Standard"/>
    <w:qFormat/>
    <w:rsid w:val="00860BAA"/>
    <w:pPr>
      <w:spacing w:before="240" w:after="240"/>
    </w:pPr>
    <w:rPr>
      <w:rFonts w:eastAsiaTheme="majorEastAsia" w:cstheme="majorBidi"/>
      <w:b/>
      <w:color w:val="B10015"/>
      <w:sz w:val="26"/>
      <w:szCs w:val="32"/>
      <w:lang w:val="de-CH"/>
    </w:rPr>
  </w:style>
  <w:style w:type="paragraph" w:customStyle="1" w:styleId="Slogan">
    <w:name w:val="Slogan"/>
    <w:next w:val="Standard"/>
    <w:qFormat/>
    <w:rsid w:val="00860BAA"/>
    <w:pPr>
      <w:spacing w:after="480"/>
    </w:pPr>
    <w:rPr>
      <w:rFonts w:eastAsiaTheme="majorEastAsia" w:cstheme="majorBidi"/>
      <w:b/>
      <w:noProof/>
      <w:color w:val="B10015"/>
      <w:spacing w:val="40"/>
      <w:sz w:val="56"/>
      <w:szCs w:val="3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0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7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1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D8972-D398-4F93-BA09-159295BB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cp:lastPrinted>2020-08-26T14:51:00Z</cp:lastPrinted>
  <dcterms:created xsi:type="dcterms:W3CDTF">2020-09-09T12:44:00Z</dcterms:created>
  <dcterms:modified xsi:type="dcterms:W3CDTF">2020-09-10T12:35:00Z</dcterms:modified>
</cp:coreProperties>
</file>